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9D35E8" w14:textId="44BBA5C1" w:rsidR="00196788" w:rsidRPr="002A5335" w:rsidRDefault="00967543" w:rsidP="00196788">
      <w:pPr>
        <w:jc w:val="center"/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2022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年</w:t>
      </w:r>
      <w:proofErr w:type="gramStart"/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菁莪</w:t>
      </w:r>
      <w:proofErr w:type="gramEnd"/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计划申请表（实践人才）</w:t>
      </w:r>
    </w:p>
    <w:p w14:paraId="01BF5B38" w14:textId="77777777" w:rsidR="00D74136" w:rsidRPr="002A5335" w:rsidRDefault="00D74136" w:rsidP="00961C9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</w:p>
    <w:p w14:paraId="251B1DE8" w14:textId="77777777" w:rsidR="002A5335" w:rsidRPr="00896DD6" w:rsidRDefault="002A5335" w:rsidP="002A5335">
      <w:pPr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bookmarkStart w:id="0" w:name="_Hlk1580193"/>
      <w:r w:rsidRPr="00896DD6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申请承诺：</w:t>
      </w:r>
    </w:p>
    <w:p w14:paraId="51C1EFC5" w14:textId="04C118B2" w:rsidR="002A5335" w:rsidRPr="00896DD6" w:rsidRDefault="002A5335" w:rsidP="002A5335">
      <w:pPr>
        <w:spacing w:line="360" w:lineRule="auto"/>
        <w:ind w:firstLine="420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我承诺对本申请表填写的各项内容的真实性负责，保证没有虚假信息。我将遵守億方公益基金会相关规定，按照要求填写、提交申请资料。如有任何填报失实、违反规定，億方公益基金会将取消申请人资料，本人将承担全部责任。</w:t>
      </w:r>
    </w:p>
    <w:p w14:paraId="18183DDF" w14:textId="410451F1" w:rsidR="002A5335" w:rsidRPr="00896DD6" w:rsidRDefault="002A5335" w:rsidP="002A5335">
      <w:pPr>
        <w:wordWrap w:val="0"/>
        <w:spacing w:line="360" w:lineRule="auto"/>
        <w:ind w:firstLine="420"/>
        <w:jc w:val="right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 xml:space="preserve">申请人： </w:t>
      </w:r>
      <w:r w:rsidRPr="00896DD6">
        <w:rPr>
          <w:rFonts w:ascii="微软雅黑" w:eastAsia="微软雅黑" w:hAnsi="微软雅黑"/>
          <w:kern w:val="2"/>
          <w:sz w:val="21"/>
          <w:szCs w:val="21"/>
        </w:rPr>
        <w:t xml:space="preserve">     </w:t>
      </w:r>
    </w:p>
    <w:p w14:paraId="0FC48414" w14:textId="5DC857BA" w:rsidR="002A5335" w:rsidRPr="002A5335" w:rsidRDefault="007A0893" w:rsidP="00E7626D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  <w:sectPr w:rsidR="002A5335" w:rsidRPr="002A5335" w:rsidSect="00697254">
          <w:headerReference w:type="default" r:id="rId9"/>
          <w:footerReference w:type="default" r:id="rId10"/>
          <w:pgSz w:w="11906" w:h="16838"/>
          <w:pgMar w:top="1440" w:right="1800" w:bottom="1440" w:left="1800" w:header="454" w:footer="397" w:gutter="0"/>
          <w:cols w:space="425"/>
          <w:docGrid w:type="lines" w:linePitch="326"/>
        </w:sectPr>
      </w:pPr>
      <w:r w:rsidRPr="00896DD6">
        <w:rPr>
          <w:rFonts w:ascii="微软雅黑" w:eastAsia="微软雅黑" w:hAnsi="微软雅黑" w:cs="微软雅黑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68E6E" wp14:editId="1A51083A">
                <wp:simplePos x="0" y="0"/>
                <wp:positionH relativeFrom="margin">
                  <wp:align>right</wp:align>
                </wp:positionH>
                <wp:positionV relativeFrom="paragraph">
                  <wp:posOffset>1064260</wp:posOffset>
                </wp:positionV>
                <wp:extent cx="5251450" cy="4660900"/>
                <wp:effectExtent l="0" t="0" r="25400" b="2540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466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EB04" w14:textId="3BA6EC2F" w:rsidR="00B2025C" w:rsidRPr="00896DD6" w:rsidRDefault="00B2025C" w:rsidP="002A5335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kern w:val="2"/>
                                <w:sz w:val="21"/>
                                <w:szCs w:val="21"/>
                              </w:rPr>
                              <w:t>填表说明：</w:t>
                            </w:r>
                          </w:p>
                          <w:p w14:paraId="0DBF8AAA" w14:textId="4A200506" w:rsidR="00B2025C" w:rsidRPr="00896DD6" w:rsidRDefault="00B2025C" w:rsidP="00896DD6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kern w:val="2"/>
                                <w:sz w:val="21"/>
                                <w:szCs w:val="21"/>
                              </w:rPr>
                              <w:t>一、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本表用于</w:t>
                            </w:r>
                            <w:r w:rsidR="00967543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2022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年度億方公益基金会</w:t>
                            </w:r>
                            <w:proofErr w:type="gramStart"/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菁莪</w:t>
                            </w:r>
                            <w:proofErr w:type="gramEnd"/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计划初选申请；</w:t>
                            </w:r>
                          </w:p>
                          <w:p w14:paraId="5947A718" w14:textId="679EFBE9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二、表内信息填写以实际内容为准，如部分项目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未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发生，在可略过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="00E7626D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填写“无”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，但请勿删减题目；</w:t>
                            </w:r>
                          </w:p>
                          <w:p w14:paraId="26215390" w14:textId="43EBF45F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三、部分题目有字数限制要求，填写时请注意；</w:t>
                            </w:r>
                          </w:p>
                          <w:p w14:paraId="4E0AA79E" w14:textId="4AD807FE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四、如填写期间有不明之处，可与億方公益基金会联系</w:t>
                            </w:r>
                          </w:p>
                          <w:p w14:paraId="53E24E91" w14:textId="48FBF0DF" w:rsidR="00B2025C" w:rsidRDefault="00B2025C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电话：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 xml:space="preserve">+8610-84464811-815   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邮箱：</w:t>
                            </w:r>
                            <w:r w:rsidR="007A0893" w:rsidRPr="007A0893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</w:p>
                          <w:p w14:paraId="1767F406" w14:textId="38D1F5C2" w:rsidR="007A0893" w:rsidRPr="007A0893" w:rsidRDefault="007A0893" w:rsidP="00896DD6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微信：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jinge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-fellowship</w:t>
                            </w:r>
                          </w:p>
                          <w:p w14:paraId="139362D8" w14:textId="0D3E6906" w:rsidR="00B2025C" w:rsidRPr="00896DD6" w:rsidRDefault="00B2025C" w:rsidP="00896DD6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五、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请各位申请者于</w:t>
                            </w:r>
                            <w:r w:rsidR="00967543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2022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年7月3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日前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，将本申请表</w:t>
                            </w:r>
                            <w:r w:rsidRPr="00967543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（word版本）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、推荐信（2封）、代表作及其他补充说明资料，提交至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上述全部资料按时提交完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成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视为报名成功。</w:t>
                            </w:r>
                          </w:p>
                          <w:p w14:paraId="4830CF74" w14:textId="77777777" w:rsidR="00B2025C" w:rsidRPr="00896DD6" w:rsidRDefault="00B2025C" w:rsidP="00896DD6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68E6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62.3pt;margin-top:83.8pt;width:413.5pt;height:36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">
                <v:textbox>
                  <w:txbxContent>
                    <w:p w14:paraId="645AEB04" w14:textId="3BA6EC2F" w:rsidR="00B2025C" w:rsidRPr="00896DD6" w:rsidRDefault="00B2025C" w:rsidP="002A5335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kern w:val="2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b/>
                          <w:kern w:val="2"/>
                          <w:sz w:val="21"/>
                          <w:szCs w:val="21"/>
                        </w:rPr>
                        <w:t>填表说明：</w:t>
                      </w:r>
                    </w:p>
                    <w:p w14:paraId="0DBF8AAA" w14:textId="4A200506" w:rsidR="00B2025C" w:rsidRPr="00896DD6" w:rsidRDefault="00B2025C" w:rsidP="00896DD6"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kern w:val="2"/>
                          <w:sz w:val="21"/>
                          <w:szCs w:val="21"/>
                        </w:rPr>
                        <w:t>一、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本表用于</w:t>
                      </w:r>
                      <w:r w:rsidR="00967543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2022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年度億方公益基金会</w:t>
                      </w:r>
                      <w:proofErr w:type="gramStart"/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菁莪</w:t>
                      </w:r>
                      <w:proofErr w:type="gramEnd"/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计划初选申请；</w:t>
                      </w:r>
                    </w:p>
                    <w:p w14:paraId="5947A718" w14:textId="679EFBE9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二、表内信息填写以实际内容为准，如部分项目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未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发生，在可略过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或</w:t>
                      </w:r>
                      <w:r w:rsidR="00E7626D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填写“无”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，但请勿删减题目；</w:t>
                      </w:r>
                    </w:p>
                    <w:p w14:paraId="26215390" w14:textId="43EBF45F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三、部分题目有字数限制要求，填写时请注意；</w:t>
                      </w:r>
                    </w:p>
                    <w:p w14:paraId="4E0AA79E" w14:textId="4AD807FE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四、如填写期间有不明之处，可与億方公益基金会联系</w:t>
                      </w:r>
                    </w:p>
                    <w:p w14:paraId="53E24E91" w14:textId="48FBF0DF" w:rsidR="00B2025C" w:rsidRDefault="00B2025C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电话：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 xml:space="preserve">+8610-84464811-815   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邮箱：</w:t>
                      </w:r>
                      <w:r w:rsidR="007A0893" w:rsidRPr="007A0893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</w:p>
                    <w:p w14:paraId="1767F406" w14:textId="38D1F5C2" w:rsidR="007A0893" w:rsidRPr="007A0893" w:rsidRDefault="007A0893" w:rsidP="00896DD6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微信：</w:t>
                      </w:r>
                      <w:proofErr w:type="spellStart"/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jinge</w:t>
                      </w:r>
                      <w:proofErr w:type="spellEnd"/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-fellowship</w:t>
                      </w:r>
                    </w:p>
                    <w:p w14:paraId="139362D8" w14:textId="0D3E6906" w:rsidR="00B2025C" w:rsidRPr="00896DD6" w:rsidRDefault="00B2025C" w:rsidP="00896DD6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五、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请各位申请者于</w:t>
                      </w:r>
                      <w:r w:rsidR="00967543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2022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年7月3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日前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，将本申请表</w:t>
                      </w:r>
                      <w:r w:rsidRPr="00967543">
                        <w:rPr>
                          <w:rFonts w:ascii="微软雅黑" w:eastAsia="微软雅黑" w:hAnsi="微软雅黑" w:hint="eastAsia"/>
                          <w:b/>
                          <w:bCs/>
                          <w:sz w:val="21"/>
                          <w:szCs w:val="21"/>
                        </w:rPr>
                        <w:t>（word版本）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、推荐信（2封）、代表作及其他补充说明资料，提交至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上述全部资料按时提交完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成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视为报名成功。</w:t>
                      </w:r>
                    </w:p>
                    <w:p w14:paraId="4830CF74" w14:textId="77777777" w:rsidR="00B2025C" w:rsidRPr="00896DD6" w:rsidRDefault="00B2025C" w:rsidP="00896DD6">
                      <w:pPr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注：億方公益基金会</w:t>
      </w:r>
      <w:proofErr w:type="gramStart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承诺您</w:t>
      </w:r>
      <w:proofErr w:type="gramEnd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提交的申请资料仅用于</w:t>
      </w:r>
      <w:proofErr w:type="gramStart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菁莪</w:t>
      </w:r>
      <w:proofErr w:type="gramEnd"/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计划评选，不做他用。资料仅向億方工作人员及评审专家提供</w:t>
      </w:r>
      <w:r w:rsidR="00896DD6">
        <w:rPr>
          <w:rFonts w:ascii="微软雅黑" w:eastAsia="微软雅黑" w:hAnsi="微软雅黑" w:hint="eastAsia"/>
          <w:kern w:val="2"/>
          <w:sz w:val="21"/>
          <w:szCs w:val="21"/>
        </w:rPr>
        <w:t>并承诺保密</w:t>
      </w:r>
      <w:r w:rsidR="002A5335" w:rsidRPr="00896DD6">
        <w:rPr>
          <w:rFonts w:ascii="微软雅黑" w:eastAsia="微软雅黑" w:hAnsi="微软雅黑" w:hint="eastAsia"/>
          <w:kern w:val="2"/>
          <w:sz w:val="21"/>
          <w:szCs w:val="21"/>
        </w:rPr>
        <w:t>。</w:t>
      </w:r>
      <w:bookmarkEnd w:id="0"/>
    </w:p>
    <w:p w14:paraId="2865F72C" w14:textId="72016B17" w:rsidR="00961C94" w:rsidRPr="002A5335" w:rsidRDefault="00961C94" w:rsidP="00961C9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一、</w:t>
      </w:r>
      <w:r w:rsidR="007A0893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申请表</w:t>
      </w:r>
    </w:p>
    <w:p w14:paraId="3A15F80C" w14:textId="77777777" w:rsidR="00D74136" w:rsidRPr="002A5335" w:rsidRDefault="00D74136" w:rsidP="00D74136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  <w:t>.1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、个人信息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9"/>
        <w:gridCol w:w="1611"/>
        <w:gridCol w:w="992"/>
        <w:gridCol w:w="2914"/>
      </w:tblGrid>
      <w:tr w:rsidR="00D74136" w:rsidRPr="002A5335" w14:paraId="3A9DAF22" w14:textId="77777777" w:rsidTr="00B2025C">
        <w:tc>
          <w:tcPr>
            <w:tcW w:w="2779" w:type="dxa"/>
          </w:tcPr>
          <w:p w14:paraId="77D9BFD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2603" w:type="dxa"/>
            <w:gridSpan w:val="2"/>
          </w:tcPr>
          <w:p w14:paraId="77A1B95A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性别：</w:t>
            </w:r>
          </w:p>
        </w:tc>
        <w:tc>
          <w:tcPr>
            <w:tcW w:w="2914" w:type="dxa"/>
          </w:tcPr>
          <w:p w14:paraId="1250A38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年龄：</w:t>
            </w:r>
          </w:p>
        </w:tc>
      </w:tr>
      <w:tr w:rsidR="00D74136" w:rsidRPr="002A5335" w14:paraId="5633DED3" w14:textId="77777777" w:rsidTr="00B2025C">
        <w:tc>
          <w:tcPr>
            <w:tcW w:w="4390" w:type="dxa"/>
            <w:gridSpan w:val="2"/>
          </w:tcPr>
          <w:p w14:paraId="4E547D53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籍贯：</w:t>
            </w:r>
          </w:p>
        </w:tc>
        <w:tc>
          <w:tcPr>
            <w:tcW w:w="3906" w:type="dxa"/>
            <w:gridSpan w:val="2"/>
          </w:tcPr>
          <w:p w14:paraId="1A58A80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现所在城市：</w:t>
            </w:r>
          </w:p>
        </w:tc>
      </w:tr>
      <w:tr w:rsidR="00D74136" w:rsidRPr="002A5335" w14:paraId="39C7CE31" w14:textId="77777777" w:rsidTr="00B2025C">
        <w:tc>
          <w:tcPr>
            <w:tcW w:w="4390" w:type="dxa"/>
            <w:gridSpan w:val="2"/>
          </w:tcPr>
          <w:p w14:paraId="1EF8384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现工作单位：</w:t>
            </w:r>
          </w:p>
        </w:tc>
        <w:tc>
          <w:tcPr>
            <w:tcW w:w="3906" w:type="dxa"/>
            <w:gridSpan w:val="2"/>
          </w:tcPr>
          <w:p w14:paraId="33936CF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40829F78" w14:textId="77777777" w:rsidTr="00B2025C">
        <w:tc>
          <w:tcPr>
            <w:tcW w:w="4390" w:type="dxa"/>
            <w:gridSpan w:val="2"/>
          </w:tcPr>
          <w:p w14:paraId="413E09D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电子邮箱：</w:t>
            </w:r>
          </w:p>
        </w:tc>
        <w:tc>
          <w:tcPr>
            <w:tcW w:w="3906" w:type="dxa"/>
            <w:gridSpan w:val="2"/>
          </w:tcPr>
          <w:p w14:paraId="040B4C81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D74136" w:rsidRPr="002A5335" w14:paraId="5A730C1E" w14:textId="77777777" w:rsidTr="00B2025C">
        <w:tc>
          <w:tcPr>
            <w:tcW w:w="4390" w:type="dxa"/>
            <w:gridSpan w:val="2"/>
          </w:tcPr>
          <w:p w14:paraId="6E2C97AE" w14:textId="08038865" w:rsidR="00D74136" w:rsidRPr="002A5335" w:rsidRDefault="00967543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研究方向</w:t>
            </w:r>
            <w:r w:rsidR="00D74136"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906" w:type="dxa"/>
            <w:gridSpan w:val="2"/>
          </w:tcPr>
          <w:p w14:paraId="3FC3ED4A" w14:textId="38ABA8DF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 xml:space="preserve">填表用时： </w:t>
            </w:r>
            <w:r w:rsidRPr="002A5335"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  <w:t xml:space="preserve">        </w:t>
            </w: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小时（约）</w:t>
            </w:r>
          </w:p>
        </w:tc>
      </w:tr>
    </w:tbl>
    <w:p w14:paraId="0AA4CBBE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F2900A0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.2、专业背景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2786"/>
        <w:gridCol w:w="2489"/>
      </w:tblGrid>
      <w:tr w:rsidR="00D74136" w:rsidRPr="002A5335" w14:paraId="54AA5041" w14:textId="77777777" w:rsidTr="00E7626D">
        <w:tc>
          <w:tcPr>
            <w:tcW w:w="3021" w:type="dxa"/>
          </w:tcPr>
          <w:p w14:paraId="1309FAB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00E3998C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博士学校：</w:t>
            </w:r>
          </w:p>
        </w:tc>
        <w:tc>
          <w:tcPr>
            <w:tcW w:w="2489" w:type="dxa"/>
          </w:tcPr>
          <w:p w14:paraId="36862E4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D74136" w:rsidRPr="002A5335" w14:paraId="0BEBF1F0" w14:textId="77777777" w:rsidTr="00E7626D">
        <w:tc>
          <w:tcPr>
            <w:tcW w:w="3021" w:type="dxa"/>
          </w:tcPr>
          <w:p w14:paraId="24D5B996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363D7F8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硕士学校：</w:t>
            </w:r>
          </w:p>
        </w:tc>
        <w:tc>
          <w:tcPr>
            <w:tcW w:w="2489" w:type="dxa"/>
          </w:tcPr>
          <w:p w14:paraId="7051C47D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D74136" w:rsidRPr="002A5335" w14:paraId="17938D76" w14:textId="77777777" w:rsidTr="00E7626D">
        <w:tc>
          <w:tcPr>
            <w:tcW w:w="3021" w:type="dxa"/>
          </w:tcPr>
          <w:p w14:paraId="75AD47D8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13AA2A8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本科学校:</w:t>
            </w:r>
          </w:p>
        </w:tc>
        <w:tc>
          <w:tcPr>
            <w:tcW w:w="2489" w:type="dxa"/>
          </w:tcPr>
          <w:p w14:paraId="022D1BE3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</w:tbl>
    <w:p w14:paraId="12A6B1FA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20068097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.3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、工作经历（全职）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2786"/>
        <w:gridCol w:w="2489"/>
      </w:tblGrid>
      <w:tr w:rsidR="00D74136" w:rsidRPr="002A5335" w14:paraId="45039980" w14:textId="77777777" w:rsidTr="00E7626D">
        <w:tc>
          <w:tcPr>
            <w:tcW w:w="3021" w:type="dxa"/>
          </w:tcPr>
          <w:p w14:paraId="347FE03F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28CA9DFD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001BC93B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35FEA529" w14:textId="77777777" w:rsidTr="00E7626D">
        <w:tc>
          <w:tcPr>
            <w:tcW w:w="3021" w:type="dxa"/>
          </w:tcPr>
          <w:p w14:paraId="36249EC4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35EB903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29081447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  <w:tr w:rsidR="00D74136" w:rsidRPr="002A5335" w14:paraId="13B8E1BE" w14:textId="77777777" w:rsidTr="00E7626D">
        <w:tc>
          <w:tcPr>
            <w:tcW w:w="3021" w:type="dxa"/>
          </w:tcPr>
          <w:p w14:paraId="0512E6AC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2786" w:type="dxa"/>
          </w:tcPr>
          <w:p w14:paraId="4128009E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2489" w:type="dxa"/>
          </w:tcPr>
          <w:p w14:paraId="36AC86B7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职务：</w:t>
            </w:r>
          </w:p>
        </w:tc>
      </w:tr>
    </w:tbl>
    <w:p w14:paraId="36B8DF89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D64565F" w14:textId="178817B1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.4</w:t>
      </w:r>
      <w:r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、志愿服务/非全职公益经历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3021"/>
        <w:gridCol w:w="5338"/>
      </w:tblGrid>
      <w:tr w:rsidR="00D74136" w:rsidRPr="002A5335" w14:paraId="31AD8C1F" w14:textId="77777777" w:rsidTr="00B2025C">
        <w:tc>
          <w:tcPr>
            <w:tcW w:w="3021" w:type="dxa"/>
          </w:tcPr>
          <w:p w14:paraId="3D525EEB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5338" w:type="dxa"/>
          </w:tcPr>
          <w:p w14:paraId="1C10202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  <w:tr w:rsidR="00D74136" w:rsidRPr="002A5335" w14:paraId="2804FE23" w14:textId="77777777" w:rsidTr="00B2025C">
        <w:tc>
          <w:tcPr>
            <w:tcW w:w="3021" w:type="dxa"/>
          </w:tcPr>
          <w:p w14:paraId="69E55DF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lastRenderedPageBreak/>
              <w:t>起始结束时间：</w:t>
            </w:r>
          </w:p>
        </w:tc>
        <w:tc>
          <w:tcPr>
            <w:tcW w:w="5338" w:type="dxa"/>
          </w:tcPr>
          <w:p w14:paraId="1F520135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  <w:tr w:rsidR="00D74136" w:rsidRPr="002A5335" w14:paraId="1A725286" w14:textId="77777777" w:rsidTr="00B2025C">
        <w:tc>
          <w:tcPr>
            <w:tcW w:w="3021" w:type="dxa"/>
          </w:tcPr>
          <w:p w14:paraId="62963AD0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起始结束时间：</w:t>
            </w:r>
          </w:p>
        </w:tc>
        <w:tc>
          <w:tcPr>
            <w:tcW w:w="5338" w:type="dxa"/>
          </w:tcPr>
          <w:p w14:paraId="385B1CF2" w14:textId="77777777" w:rsidR="00D74136" w:rsidRPr="002A5335" w:rsidRDefault="00D74136" w:rsidP="00B2025C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工作内容：</w:t>
            </w:r>
          </w:p>
        </w:tc>
      </w:tr>
    </w:tbl>
    <w:p w14:paraId="2ED493A8" w14:textId="77777777" w:rsidR="00D74136" w:rsidRPr="002A5335" w:rsidRDefault="00D74136" w:rsidP="00D7413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6E17D1BC" w14:textId="4C15A672" w:rsidR="00B2025C" w:rsidRDefault="0010621E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2.1</w:t>
      </w:r>
      <w:bookmarkStart w:id="1" w:name="_Hlk1578843"/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您申请</w:t>
      </w:r>
      <w:proofErr w:type="gramStart"/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</w:t>
      </w:r>
      <w:proofErr w:type="gramEnd"/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计划是否已告知雇主等相关方，并获得其</w:t>
      </w:r>
      <w:r w:rsidR="00E7626D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同意</w:t>
      </w:r>
      <w:r w:rsidR="00B2025C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？</w:t>
      </w:r>
      <w:bookmarkEnd w:id="1"/>
    </w:p>
    <w:p w14:paraId="759F4EDC" w14:textId="19C7B578" w:rsidR="007305F0" w:rsidRDefault="007305F0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1D897551" w14:textId="7C6BFDFF" w:rsidR="007305F0" w:rsidRDefault="007305F0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2" w:name="_Hlk104395550"/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2.2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您是否获得</w:t>
      </w:r>
      <w:proofErr w:type="gramStart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活正在</w:t>
      </w:r>
      <w:proofErr w:type="gramEnd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申请其他的资助项目（如青年长江学者、银杏计划等）？</w:t>
      </w:r>
    </w:p>
    <w:bookmarkEnd w:id="2"/>
    <w:p w14:paraId="345E564C" w14:textId="77777777" w:rsidR="00B2025C" w:rsidRPr="00E7626D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4E8E3C36" w14:textId="3229D2C2" w:rsidR="00B2025C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2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 w:rsidR="007305F0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您预计未来三年中，每年投入研究中所用时间（含</w:t>
      </w:r>
      <w:proofErr w:type="gramStart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</w:t>
      </w:r>
      <w:proofErr w:type="gramEnd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计划）占您总时间的比例？</w:t>
      </w:r>
    </w:p>
    <w:p w14:paraId="751C03A6" w14:textId="77777777" w:rsidR="00B2025C" w:rsidRPr="00B2025C" w:rsidRDefault="00B2025C" w:rsidP="00B2025C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1530EB5E" w14:textId="2FF4B037" w:rsidR="0010621E" w:rsidRPr="002A5335" w:rsidRDefault="00B2025C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3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10621E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请简介您参与的研究项目（最多</w:t>
      </w:r>
      <w:r w:rsidR="0010621E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 w:rsidR="0010621E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1861"/>
        <w:gridCol w:w="1382"/>
        <w:gridCol w:w="2635"/>
        <w:gridCol w:w="1638"/>
      </w:tblGrid>
      <w:tr w:rsidR="0010621E" w:rsidRPr="002A5335" w14:paraId="35EA78A1" w14:textId="77777777" w:rsidTr="00B2025C">
        <w:tc>
          <w:tcPr>
            <w:tcW w:w="780" w:type="dxa"/>
          </w:tcPr>
          <w:p w14:paraId="10C2440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861" w:type="dxa"/>
          </w:tcPr>
          <w:p w14:paraId="07B96478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研究名称</w:t>
            </w:r>
          </w:p>
        </w:tc>
        <w:tc>
          <w:tcPr>
            <w:tcW w:w="1382" w:type="dxa"/>
          </w:tcPr>
          <w:p w14:paraId="6E4FF67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起止时间</w:t>
            </w:r>
          </w:p>
        </w:tc>
        <w:tc>
          <w:tcPr>
            <w:tcW w:w="2635" w:type="dxa"/>
          </w:tcPr>
          <w:p w14:paraId="0CAFB0F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研究概述</w:t>
            </w:r>
          </w:p>
        </w:tc>
        <w:tc>
          <w:tcPr>
            <w:tcW w:w="1638" w:type="dxa"/>
          </w:tcPr>
          <w:p w14:paraId="4B23C286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您的参与情况</w:t>
            </w:r>
          </w:p>
        </w:tc>
      </w:tr>
      <w:tr w:rsidR="0010621E" w:rsidRPr="002A5335" w14:paraId="7A701854" w14:textId="77777777" w:rsidTr="00B2025C">
        <w:tc>
          <w:tcPr>
            <w:tcW w:w="780" w:type="dxa"/>
          </w:tcPr>
          <w:p w14:paraId="7F228C2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61" w:type="dxa"/>
          </w:tcPr>
          <w:p w14:paraId="6B68BCC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2C1F89C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50F606B0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96B74E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10621E" w:rsidRPr="002A5335" w14:paraId="56FD4F46" w14:textId="77777777" w:rsidTr="00B2025C">
        <w:tc>
          <w:tcPr>
            <w:tcW w:w="780" w:type="dxa"/>
          </w:tcPr>
          <w:p w14:paraId="396255F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61" w:type="dxa"/>
          </w:tcPr>
          <w:p w14:paraId="0C898DF9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141852B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042AE8D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7D3435B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10621E" w:rsidRPr="002A5335" w14:paraId="75E6AE9F" w14:textId="77777777" w:rsidTr="00B2025C">
        <w:tc>
          <w:tcPr>
            <w:tcW w:w="780" w:type="dxa"/>
          </w:tcPr>
          <w:p w14:paraId="4ED7074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61" w:type="dxa"/>
          </w:tcPr>
          <w:p w14:paraId="2A3ECFE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46BB026C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0F58CED7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5D03CD4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</w:tbl>
    <w:p w14:paraId="2DC612CF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2040F7E9" w14:textId="06292DB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/>
          <w:b/>
          <w:color w:val="000000"/>
          <w:sz w:val="21"/>
          <w:szCs w:val="21"/>
        </w:rPr>
        <w:t>3.</w:t>
      </w:r>
      <w:r w:rsidR="00B2025C">
        <w:rPr>
          <w:rFonts w:ascii="微软雅黑" w:eastAsia="微软雅黑" w:hAnsi="微软雅黑" w:cs="微软雅黑"/>
          <w:b/>
          <w:color w:val="000000"/>
          <w:sz w:val="21"/>
          <w:szCs w:val="21"/>
        </w:rPr>
        <w:t>2</w:t>
      </w:r>
      <w:r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请介绍你获取专业领域或感兴趣的其他信息，3种主要渠道及具体名称。如：XX网站、XX公众号等。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"/>
        <w:gridCol w:w="1754"/>
        <w:gridCol w:w="1996"/>
        <w:gridCol w:w="3640"/>
      </w:tblGrid>
      <w:tr w:rsidR="0010621E" w:rsidRPr="002A5335" w14:paraId="3FDFEC45" w14:textId="77777777" w:rsidTr="0010621E">
        <w:tc>
          <w:tcPr>
            <w:tcW w:w="906" w:type="dxa"/>
          </w:tcPr>
          <w:p w14:paraId="77735B37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bookmarkStart w:id="3" w:name="_Hlk8115800"/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754" w:type="dxa"/>
          </w:tcPr>
          <w:p w14:paraId="1F7F485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信息类型</w:t>
            </w:r>
          </w:p>
        </w:tc>
        <w:tc>
          <w:tcPr>
            <w:tcW w:w="1996" w:type="dxa"/>
          </w:tcPr>
          <w:p w14:paraId="7105FE4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渠道名称</w:t>
            </w:r>
          </w:p>
        </w:tc>
        <w:tc>
          <w:tcPr>
            <w:tcW w:w="3640" w:type="dxa"/>
          </w:tcPr>
          <w:p w14:paraId="0DF9B6A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选择原因</w:t>
            </w:r>
          </w:p>
        </w:tc>
      </w:tr>
      <w:tr w:rsidR="0010621E" w:rsidRPr="002A5335" w14:paraId="23E67DC9" w14:textId="77777777" w:rsidTr="0010621E">
        <w:tc>
          <w:tcPr>
            <w:tcW w:w="906" w:type="dxa"/>
          </w:tcPr>
          <w:p w14:paraId="0C77EC3C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54" w:type="dxa"/>
          </w:tcPr>
          <w:p w14:paraId="6FAE731D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12831E04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4B234A4E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10621E" w:rsidRPr="002A5335" w14:paraId="3A97718D" w14:textId="77777777" w:rsidTr="0010621E">
        <w:tc>
          <w:tcPr>
            <w:tcW w:w="906" w:type="dxa"/>
          </w:tcPr>
          <w:p w14:paraId="5C744DA0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54" w:type="dxa"/>
          </w:tcPr>
          <w:p w14:paraId="74D2E982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5A552021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EBE6E3A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10621E" w:rsidRPr="002A5335" w14:paraId="2BC3D4E5" w14:textId="77777777" w:rsidTr="0010621E">
        <w:tc>
          <w:tcPr>
            <w:tcW w:w="906" w:type="dxa"/>
          </w:tcPr>
          <w:p w14:paraId="5EEBF6D4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54" w:type="dxa"/>
          </w:tcPr>
          <w:p w14:paraId="1D68FD3B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996" w:type="dxa"/>
          </w:tcPr>
          <w:p w14:paraId="5FC78E95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3640" w:type="dxa"/>
          </w:tcPr>
          <w:p w14:paraId="05B5D548" w14:textId="77777777" w:rsidR="0010621E" w:rsidRPr="002A5335" w:rsidRDefault="0010621E" w:rsidP="00B2025C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bookmarkEnd w:id="3"/>
    </w:tbl>
    <w:p w14:paraId="2AF2DC81" w14:textId="77777777" w:rsidR="0010621E" w:rsidRPr="002A5335" w:rsidRDefault="0010621E" w:rsidP="0010621E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241AA646" w14:textId="77777777" w:rsidR="001F7DCF" w:rsidRPr="002A5335" w:rsidRDefault="001F7DCF" w:rsidP="001F7DCF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59F3172D" w14:textId="37934099" w:rsidR="001F7DCF" w:rsidRPr="002A5335" w:rsidRDefault="00185016" w:rsidP="001F7DCF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bookmarkStart w:id="4" w:name="_Hlk1577730"/>
      <w:r>
        <w:rPr>
          <w:rFonts w:ascii="微软雅黑" w:eastAsia="微软雅黑" w:hAnsi="微软雅黑" w:cs="微软雅黑"/>
          <w:b/>
          <w:sz w:val="21"/>
          <w:szCs w:val="21"/>
        </w:rPr>
        <w:t>3.</w:t>
      </w:r>
      <w:r w:rsidR="001F7DCF" w:rsidRPr="002A5335">
        <w:rPr>
          <w:rFonts w:ascii="微软雅黑" w:eastAsia="微软雅黑" w:hAnsi="微软雅黑" w:cs="微软雅黑"/>
          <w:b/>
          <w:sz w:val="21"/>
          <w:szCs w:val="21"/>
        </w:rPr>
        <w:t>1</w:t>
      </w:r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请简要介绍您在</w:t>
      </w:r>
      <w:proofErr w:type="gramStart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菁莪</w:t>
      </w:r>
      <w:proofErr w:type="gramEnd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计划中</w:t>
      </w:r>
      <w:proofErr w:type="gramStart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拟研究</w:t>
      </w:r>
      <w:proofErr w:type="gramEnd"/>
      <w:r w:rsidR="00E7626D">
        <w:rPr>
          <w:rFonts w:ascii="微软雅黑" w:eastAsia="微软雅黑" w:hAnsi="微软雅黑" w:cs="微软雅黑" w:hint="eastAsia"/>
          <w:b/>
          <w:sz w:val="21"/>
          <w:szCs w:val="21"/>
        </w:rPr>
        <w:t>的内容</w:t>
      </w:r>
      <w:r w:rsidR="001F7DCF" w:rsidRPr="002A5335">
        <w:rPr>
          <w:rFonts w:ascii="微软雅黑" w:eastAsia="微软雅黑" w:hAnsi="微软雅黑" w:cs="微软雅黑" w:hint="eastAsia"/>
          <w:b/>
          <w:sz w:val="21"/>
          <w:szCs w:val="21"/>
        </w:rPr>
        <w:t>（限1</w:t>
      </w:r>
      <w:r w:rsidR="001F7DCF" w:rsidRPr="002A5335">
        <w:rPr>
          <w:rFonts w:ascii="微软雅黑" w:eastAsia="微软雅黑" w:hAnsi="微软雅黑" w:cs="微软雅黑"/>
          <w:b/>
          <w:sz w:val="21"/>
          <w:szCs w:val="21"/>
        </w:rPr>
        <w:t>000</w:t>
      </w:r>
      <w:r w:rsidR="001F7DCF" w:rsidRPr="002A5335">
        <w:rPr>
          <w:rFonts w:ascii="微软雅黑" w:eastAsia="微软雅黑" w:hAnsi="微软雅黑" w:cs="微软雅黑" w:hint="eastAsia"/>
          <w:b/>
          <w:sz w:val="21"/>
          <w:szCs w:val="21"/>
        </w:rPr>
        <w:t>字）</w:t>
      </w:r>
    </w:p>
    <w:bookmarkEnd w:id="4"/>
    <w:p w14:paraId="502328AB" w14:textId="77777777" w:rsidR="001559DA" w:rsidRPr="002A5335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①研究题目：</w:t>
      </w:r>
    </w:p>
    <w:p w14:paraId="6FDC1A02" w14:textId="77777777" w:rsidR="001559DA" w:rsidRPr="002A5335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②研究原因：</w:t>
      </w:r>
    </w:p>
    <w:p w14:paraId="69DEC286" w14:textId="62FCFDA3" w:rsidR="001559DA" w:rsidRDefault="001559DA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sz w:val="21"/>
          <w:szCs w:val="21"/>
        </w:rPr>
        <w:t>③研究基础</w:t>
      </w:r>
      <w:r w:rsidR="00E7626D">
        <w:rPr>
          <w:rStyle w:val="af"/>
          <w:rFonts w:ascii="微软雅黑" w:eastAsia="微软雅黑" w:hAnsi="微软雅黑" w:cs="微软雅黑"/>
          <w:sz w:val="21"/>
          <w:szCs w:val="21"/>
        </w:rPr>
        <w:footnoteReference w:id="1"/>
      </w:r>
      <w:r w:rsidRPr="002A5335"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208C171C" w14:textId="12E5197F" w:rsidR="00E7626D" w:rsidRPr="002A5335" w:rsidRDefault="00E7626D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④研究需求</w:t>
      </w:r>
      <w:r w:rsidR="00185016">
        <w:rPr>
          <w:rStyle w:val="af"/>
          <w:rFonts w:ascii="微软雅黑" w:eastAsia="微软雅黑" w:hAnsi="微软雅黑" w:cs="微软雅黑"/>
          <w:sz w:val="21"/>
          <w:szCs w:val="21"/>
        </w:rPr>
        <w:footnoteReference w:id="2"/>
      </w:r>
      <w:r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2137F14E" w14:textId="77777777" w:rsidR="00967543" w:rsidRDefault="00967543" w:rsidP="0096754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⑤</w:t>
      </w:r>
      <w:r w:rsidR="001559DA" w:rsidRPr="002A5335">
        <w:rPr>
          <w:rFonts w:ascii="微软雅黑" w:eastAsia="微软雅黑" w:hAnsi="微软雅黑" w:cs="微软雅黑" w:hint="eastAsia"/>
          <w:sz w:val="21"/>
          <w:szCs w:val="21"/>
        </w:rPr>
        <w:t>预期效果：</w:t>
      </w:r>
    </w:p>
    <w:p w14:paraId="5D26F9E4" w14:textId="5D5F0461" w:rsidR="00967543" w:rsidRPr="00AB4FE5" w:rsidRDefault="00967543" w:rsidP="0096754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⑥议题是否有其他资源支持：</w:t>
      </w:r>
    </w:p>
    <w:p w14:paraId="05C4996C" w14:textId="77777777" w:rsidR="00F57531" w:rsidRPr="002A5335" w:rsidRDefault="00F57531" w:rsidP="001559DA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</w:p>
    <w:p w14:paraId="59318DC2" w14:textId="5BB7F79E" w:rsidR="00961C94" w:rsidRPr="002A5335" w:rsidRDefault="00185016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  <w:lang w:eastAsia="zh-TW"/>
        </w:rPr>
        <w:t>4</w:t>
      </w:r>
      <w:r w:rsidR="00961C94" w:rsidRPr="002A5335">
        <w:rPr>
          <w:rFonts w:ascii="微软雅黑" w:eastAsia="微软雅黑" w:hAnsi="微软雅黑" w:cs="微软雅黑"/>
          <w:b/>
          <w:color w:val="000000"/>
          <w:sz w:val="21"/>
          <w:szCs w:val="21"/>
          <w:lang w:eastAsia="zh-TW"/>
        </w:rPr>
        <w:t>.1</w:t>
      </w:r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请简述您目前的工作状况。</w:t>
      </w:r>
    </w:p>
    <w:p w14:paraId="5D18270A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①工作机构：</w:t>
      </w:r>
    </w:p>
    <w:p w14:paraId="029E8321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②工作岗位与主要职责：</w:t>
      </w:r>
    </w:p>
    <w:p w14:paraId="161929F6" w14:textId="77777777" w:rsidR="00961C94" w:rsidRPr="002A5335" w:rsidRDefault="00961C94" w:rsidP="00961C94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③主要工作成果：</w:t>
      </w:r>
    </w:p>
    <w:p w14:paraId="4D557A97" w14:textId="6EBA6483" w:rsidR="00DB5377" w:rsidRPr="00DB5377" w:rsidRDefault="00961C94" w:rsidP="00DB5377">
      <w:pPr>
        <w:tabs>
          <w:tab w:val="left" w:pos="420"/>
        </w:tabs>
        <w:spacing w:line="360" w:lineRule="auto"/>
        <w:rPr>
          <w:rFonts w:ascii="微软雅黑" w:eastAsia="PMingLiU" w:hAnsi="微软雅黑" w:cs="微软雅黑"/>
          <w:color w:val="000000" w:themeColor="text1"/>
          <w:sz w:val="21"/>
          <w:szCs w:val="21"/>
          <w:lang w:eastAsia="zh-TW"/>
        </w:rPr>
      </w:pPr>
      <w:r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④</w:t>
      </w:r>
      <w:bookmarkStart w:id="6" w:name="_Hlk519174247"/>
      <w:r w:rsidR="00DB5377" w:rsidRPr="00DB5377"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  <w:t>您目前工作与</w:t>
      </w:r>
      <w:r w:rsidR="00DB5377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  <w:t>您将要开展的</w:t>
      </w:r>
      <w:r w:rsidR="00DB5377" w:rsidRPr="00DB5377"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  <w:t>研究的关系？</w:t>
      </w:r>
    </w:p>
    <w:p w14:paraId="264B01EE" w14:textId="7CF5F822" w:rsidR="00DB5377" w:rsidRPr="00DB5377" w:rsidRDefault="00DB5377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  <w:lang w:eastAsia="zh-TW"/>
        </w:rPr>
      </w:pPr>
      <w:r w:rsidRPr="00DB5377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eastAsia="zh-TW"/>
        </w:rPr>
        <w:lastRenderedPageBreak/>
        <w:t>⑤请列举一个基于您的经验发现所在行业的问题？</w:t>
      </w:r>
    </w:p>
    <w:p w14:paraId="215039AF" w14:textId="77777777" w:rsidR="00D74136" w:rsidRPr="002A5335" w:rsidRDefault="00D74136" w:rsidP="001F7DCF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7" w:name="_Hlk519175675"/>
      <w:bookmarkEnd w:id="6"/>
    </w:p>
    <w:p w14:paraId="5145240F" w14:textId="02E5DC2E" w:rsidR="001F7DCF" w:rsidRDefault="00185016" w:rsidP="001F7DCF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5</w:t>
      </w:r>
      <w:r w:rsidR="001F7DCF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proofErr w:type="gramStart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描述您</w:t>
      </w:r>
      <w:proofErr w:type="gramEnd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曾遇到的与您价值观（三观）最相悖的现象/事件</w:t>
      </w:r>
      <w:bookmarkStart w:id="8" w:name="_Hlk9860114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，以及您对此看法？</w:t>
      </w:r>
      <w:bookmarkEnd w:id="8"/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（限</w:t>
      </w:r>
      <w:r w:rsidR="001F7DCF" w:rsidRPr="002A5335">
        <w:rPr>
          <w:rFonts w:ascii="微软雅黑" w:eastAsia="微软雅黑" w:hAnsi="微软雅黑" w:cs="微软雅黑"/>
          <w:b/>
          <w:color w:val="000000" w:themeColor="text1"/>
          <w:sz w:val="21"/>
          <w:szCs w:val="21"/>
          <w:lang w:eastAsia="zh-TW"/>
        </w:rPr>
        <w:t>5</w:t>
      </w:r>
      <w:r w:rsidR="001F7DCF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00字）</w:t>
      </w:r>
    </w:p>
    <w:p w14:paraId="507DF9DE" w14:textId="77777777" w:rsidR="00DB5377" w:rsidRPr="00DB5377" w:rsidRDefault="00DB5377" w:rsidP="001F7DCF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</w:p>
    <w:p w14:paraId="09B00A84" w14:textId="22CE56F0" w:rsidR="00DB5377" w:rsidRDefault="00185016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6</w:t>
      </w:r>
      <w:r w:rsidR="00DB5377" w:rsidRPr="002A5335">
        <w:rPr>
          <w:rFonts w:ascii="微软雅黑" w:eastAsia="微软雅黑" w:hAnsi="微软雅黑" w:cs="微软雅黑"/>
          <w:b/>
          <w:color w:val="000000"/>
          <w:sz w:val="21"/>
          <w:szCs w:val="21"/>
        </w:rPr>
        <w:t>.1</w:t>
      </w:r>
      <w:proofErr w:type="gramStart"/>
      <w:r w:rsidR="00DB537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论述</w:t>
      </w:r>
      <w:r w:rsidR="002C5D1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您</w:t>
      </w:r>
      <w:proofErr w:type="gramEnd"/>
      <w:r w:rsidR="002C5D1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对</w:t>
      </w:r>
      <w:r w:rsidR="00FC186B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乡村振兴</w:t>
      </w:r>
      <w:r w:rsidR="00DB537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的看法？</w:t>
      </w:r>
      <w:r w:rsidR="00DB5377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（限500字）</w:t>
      </w:r>
    </w:p>
    <w:p w14:paraId="7DC97F75" w14:textId="77777777" w:rsidR="00B2025C" w:rsidRPr="002A5335" w:rsidRDefault="00B2025C" w:rsidP="00DB537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5F06A4CF" w14:textId="7AC545B3" w:rsidR="00B2025C" w:rsidRPr="00497DE5" w:rsidRDefault="00185016" w:rsidP="00B2025C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7</w:t>
      </w:r>
      <w:r w:rsidR="00B2025C" w:rsidRPr="00497D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B2025C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其他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您希望分享的</w:t>
      </w:r>
      <w:r w:rsidR="00B2025C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信息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（选</w:t>
      </w:r>
      <w:r w:rsidR="003A5688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填</w:t>
      </w:r>
      <w:r w:rsidR="00B2025C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）</w:t>
      </w:r>
    </w:p>
    <w:bookmarkEnd w:id="7"/>
    <w:p w14:paraId="1B7858DC" w14:textId="140E4B63" w:rsidR="001F7DCF" w:rsidRPr="002A5335" w:rsidRDefault="001F7DCF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</w:p>
    <w:p w14:paraId="46CE46DA" w14:textId="1C419831" w:rsidR="00961C94" w:rsidRPr="002A5335" w:rsidRDefault="00961C94" w:rsidP="00961C94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二、推荐信</w:t>
      </w:r>
    </w:p>
    <w:p w14:paraId="4322C3FC" w14:textId="5FE46DC1" w:rsidR="00D74136" w:rsidRPr="002A5335" w:rsidRDefault="00E7626D" w:rsidP="00D74136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请您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提供2封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推荐人分别为学术领域和实践领域人员。推荐信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内容包括但不限于：推荐人姓名、工作单位及职务、联系方式、与您的关系、推荐原因、对您评价等。推荐信可由推荐人或申请人发送至邮箱</w:t>
      </w:r>
      <w:r w:rsidR="00961C94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yifangfoundation@vip.163.com</w:t>
      </w:r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（推荐信命名格式：</w:t>
      </w:r>
      <w:bookmarkStart w:id="9" w:name="_Hlk519176434"/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申请人</w:t>
      </w:r>
      <w:r w:rsidR="000E1AD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姓名</w:t>
      </w:r>
      <w:r w:rsidR="00961C94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-推荐信-推荐人</w:t>
      </w:r>
      <w:r w:rsidR="000E1AD7" w:rsidRPr="002A533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姓名</w:t>
      </w:r>
      <w:r w:rsidR="000E1AD7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，如张三-推荐信-李四</w:t>
      </w:r>
      <w:bookmarkEnd w:id="9"/>
      <w:r w:rsidR="00961C94" w:rsidRPr="002A533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）。推荐信接收截止日期：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967543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2022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bookmarkStart w:id="10" w:name="_Hlk522200986"/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bookmarkEnd w:id="10"/>
      <w:r w:rsidR="00D74136" w:rsidRPr="002A5335">
        <w:rPr>
          <w:rFonts w:ascii="微软雅黑" w:eastAsia="微软雅黑" w:hAnsi="微软雅黑" w:cs="微软雅黑" w:hint="eastAsia"/>
          <w:sz w:val="21"/>
          <w:szCs w:val="21"/>
        </w:rPr>
        <w:t>。</w:t>
      </w:r>
    </w:p>
    <w:p w14:paraId="5A627623" w14:textId="4850142C" w:rsidR="00961C94" w:rsidRPr="002A5335" w:rsidRDefault="00961C94" w:rsidP="00961C94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0E5AF283" w14:textId="77777777" w:rsidR="00961C94" w:rsidRPr="002A5335" w:rsidRDefault="00961C94" w:rsidP="00961C94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52163E3E" w14:textId="77777777" w:rsidR="00961C94" w:rsidRPr="002A5335" w:rsidRDefault="00961C94" w:rsidP="00961C94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2A533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三、代表作</w:t>
      </w:r>
    </w:p>
    <w:p w14:paraId="106FD129" w14:textId="713D27FA" w:rsidR="00C93BCA" w:rsidRPr="00185016" w:rsidRDefault="00961C94" w:rsidP="00185016">
      <w:pPr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lastRenderedPageBreak/>
        <w:t>请提交2篇您的代表作品（</w:t>
      </w:r>
      <w:r w:rsidR="000E1AD7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主要撰写人</w:t>
      </w:r>
      <w:r w:rsidR="001970D3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，可不限于发表，含反思/总结类文章</w:t>
      </w: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），与本</w:t>
      </w:r>
      <w:r w:rsidRPr="002C5D1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申请表</w:t>
      </w:r>
      <w:r w:rsidR="002C5D13" w:rsidRPr="002C5D1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Word版本</w:t>
      </w:r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共同发送至：yifangfoundation@vip.163.com（代表作命名格式：</w:t>
      </w:r>
      <w:bookmarkStart w:id="11" w:name="_Hlk519176423"/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申请人</w:t>
      </w:r>
      <w:r w:rsidR="000E1AD7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姓名</w:t>
      </w:r>
      <w:r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-文章题目</w:t>
      </w:r>
      <w:r w:rsidR="000E1AD7"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，如张三-公益行业人才支持项目研究</w:t>
      </w:r>
      <w:bookmarkEnd w:id="11"/>
      <w:r w:rsidRPr="002A533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）。截止日期：</w:t>
      </w:r>
      <w:bookmarkStart w:id="12" w:name="_Hlk519176620"/>
      <w:r w:rsidR="00D74136" w:rsidRPr="002A533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967543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2022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bookmarkEnd w:id="12"/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D74136" w:rsidRPr="002A533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D74136" w:rsidRPr="002A533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r w:rsidR="00D74136" w:rsidRPr="002A5335"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sectPr w:rsidR="00C93BCA" w:rsidRPr="00185016" w:rsidSect="00697254">
      <w:pgSz w:w="11906" w:h="16838"/>
      <w:pgMar w:top="1440" w:right="1800" w:bottom="1440" w:left="1800" w:header="454" w:footer="39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C322" w14:textId="77777777" w:rsidR="00CB7470" w:rsidRDefault="00CB7470" w:rsidP="00400FA4">
      <w:r>
        <w:separator/>
      </w:r>
    </w:p>
  </w:endnote>
  <w:endnote w:type="continuationSeparator" w:id="0">
    <w:p w14:paraId="20779C5F" w14:textId="77777777" w:rsidR="00CB7470" w:rsidRDefault="00CB7470" w:rsidP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BE90" w14:textId="1CE490A5" w:rsidR="00B2025C" w:rsidRDefault="00B2025C" w:rsidP="00697254">
    <w:pPr>
      <w:pStyle w:val="a5"/>
      <w:jc w:val="center"/>
    </w:pPr>
    <w:r>
      <w:rPr>
        <w:noProof/>
      </w:rPr>
      <w:drawing>
        <wp:inline distT="0" distB="0" distL="0" distR="0" wp14:anchorId="078DCE81" wp14:editId="35D36F83">
          <wp:extent cx="3191510" cy="775784"/>
          <wp:effectExtent l="0" t="0" r="0" b="571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基金会地址—页脚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33" cy="79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0349" w14:textId="77777777" w:rsidR="00CB7470" w:rsidRDefault="00CB7470" w:rsidP="00400FA4">
      <w:r>
        <w:separator/>
      </w:r>
    </w:p>
  </w:footnote>
  <w:footnote w:type="continuationSeparator" w:id="0">
    <w:p w14:paraId="2A268072" w14:textId="77777777" w:rsidR="00CB7470" w:rsidRDefault="00CB7470" w:rsidP="00400FA4">
      <w:r>
        <w:continuationSeparator/>
      </w:r>
    </w:p>
  </w:footnote>
  <w:footnote w:id="1">
    <w:p w14:paraId="1E9B52AC" w14:textId="40BE7FE6" w:rsidR="00E7626D" w:rsidRDefault="00E7626D">
      <w:pPr>
        <w:pStyle w:val="ad"/>
      </w:pPr>
      <w:r>
        <w:rPr>
          <w:rStyle w:val="af"/>
        </w:rPr>
        <w:footnoteRef/>
      </w:r>
      <w:r>
        <w:t xml:space="preserve"> </w:t>
      </w:r>
      <w:bookmarkStart w:id="5" w:name="_Hlk9860091"/>
      <w:r>
        <w:rPr>
          <w:rFonts w:hint="eastAsia"/>
        </w:rPr>
        <w:t>包括但不限于研究在</w:t>
      </w:r>
      <w:r w:rsidRPr="00E7626D">
        <w:rPr>
          <w:rFonts w:hint="eastAsia"/>
        </w:rPr>
        <w:t>方法论、数据、研究资源上的优势</w:t>
      </w:r>
      <w:r>
        <w:rPr>
          <w:rFonts w:hint="eastAsia"/>
        </w:rPr>
        <w:t>。</w:t>
      </w:r>
      <w:bookmarkEnd w:id="5"/>
    </w:p>
  </w:footnote>
  <w:footnote w:id="2">
    <w:p w14:paraId="7A0FCC1D" w14:textId="53FA139A" w:rsidR="00185016" w:rsidRDefault="00185016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开展研究所需要的各种资源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36BC" w14:textId="56F3B90B" w:rsidR="00B2025C" w:rsidRDefault="00B2025C" w:rsidP="00400135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F0EC1DF" wp14:editId="718CF867">
          <wp:extent cx="1918566" cy="483573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億方&amp;菁莪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66" cy="48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3DB"/>
    <w:multiLevelType w:val="hybridMultilevel"/>
    <w:tmpl w:val="EE4A24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A24E1"/>
    <w:multiLevelType w:val="hybridMultilevel"/>
    <w:tmpl w:val="8B2466EC"/>
    <w:lvl w:ilvl="0" w:tplc="FB1856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B81C59"/>
    <w:multiLevelType w:val="multilevel"/>
    <w:tmpl w:val="5BD0CAD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8F3EF0"/>
    <w:multiLevelType w:val="hybridMultilevel"/>
    <w:tmpl w:val="B27A6A2E"/>
    <w:lvl w:ilvl="0" w:tplc="E5E89EE2">
      <w:start w:val="1"/>
      <w:numFmt w:val="upperLetter"/>
      <w:lvlText w:val="%1．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87A3AAB"/>
    <w:multiLevelType w:val="hybridMultilevel"/>
    <w:tmpl w:val="FCEA2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0D520E"/>
    <w:multiLevelType w:val="multilevel"/>
    <w:tmpl w:val="570D52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E05A4"/>
    <w:multiLevelType w:val="singleLevel"/>
    <w:tmpl w:val="570E05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70E05B6"/>
    <w:multiLevelType w:val="singleLevel"/>
    <w:tmpl w:val="570E05B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70E05C5"/>
    <w:multiLevelType w:val="singleLevel"/>
    <w:tmpl w:val="570E05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70E05D9"/>
    <w:multiLevelType w:val="singleLevel"/>
    <w:tmpl w:val="570E05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70E05E7"/>
    <w:multiLevelType w:val="singleLevel"/>
    <w:tmpl w:val="570E05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8CDFC31"/>
    <w:multiLevelType w:val="singleLevel"/>
    <w:tmpl w:val="58CDFC31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07B1820"/>
    <w:multiLevelType w:val="hybridMultilevel"/>
    <w:tmpl w:val="31584FDC"/>
    <w:lvl w:ilvl="0" w:tplc="7A8E274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533BBF"/>
    <w:multiLevelType w:val="hybridMultilevel"/>
    <w:tmpl w:val="E65E3500"/>
    <w:lvl w:ilvl="0" w:tplc="84925B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0069781">
    <w:abstractNumId w:val="10"/>
  </w:num>
  <w:num w:numId="2" w16cid:durableId="301739718">
    <w:abstractNumId w:val="9"/>
  </w:num>
  <w:num w:numId="3" w16cid:durableId="2083865468">
    <w:abstractNumId w:val="8"/>
  </w:num>
  <w:num w:numId="4" w16cid:durableId="691494497">
    <w:abstractNumId w:val="7"/>
  </w:num>
  <w:num w:numId="5" w16cid:durableId="368993962">
    <w:abstractNumId w:val="6"/>
  </w:num>
  <w:num w:numId="6" w16cid:durableId="820736574">
    <w:abstractNumId w:val="2"/>
  </w:num>
  <w:num w:numId="7" w16cid:durableId="479080232">
    <w:abstractNumId w:val="4"/>
  </w:num>
  <w:num w:numId="8" w16cid:durableId="1480541062">
    <w:abstractNumId w:val="0"/>
  </w:num>
  <w:num w:numId="9" w16cid:durableId="359547406">
    <w:abstractNumId w:val="1"/>
  </w:num>
  <w:num w:numId="10" w16cid:durableId="1556427494">
    <w:abstractNumId w:val="3"/>
  </w:num>
  <w:num w:numId="11" w16cid:durableId="211231891">
    <w:abstractNumId w:val="12"/>
  </w:num>
  <w:num w:numId="12" w16cid:durableId="601689212">
    <w:abstractNumId w:val="11"/>
  </w:num>
  <w:num w:numId="13" w16cid:durableId="655383027">
    <w:abstractNumId w:val="5"/>
  </w:num>
  <w:num w:numId="14" w16cid:durableId="313411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36490D"/>
    <w:rsid w:val="000022A0"/>
    <w:rsid w:val="00020DE8"/>
    <w:rsid w:val="00026F61"/>
    <w:rsid w:val="0004569D"/>
    <w:rsid w:val="00073024"/>
    <w:rsid w:val="000854CC"/>
    <w:rsid w:val="0008564E"/>
    <w:rsid w:val="000929BB"/>
    <w:rsid w:val="000A3448"/>
    <w:rsid w:val="000B1D20"/>
    <w:rsid w:val="000B4AEE"/>
    <w:rsid w:val="000B5A40"/>
    <w:rsid w:val="000C0DB7"/>
    <w:rsid w:val="000D31B8"/>
    <w:rsid w:val="000D635E"/>
    <w:rsid w:val="000D7395"/>
    <w:rsid w:val="000E1AD7"/>
    <w:rsid w:val="000E5885"/>
    <w:rsid w:val="000E6AF5"/>
    <w:rsid w:val="00102EA7"/>
    <w:rsid w:val="0010621E"/>
    <w:rsid w:val="00110D4D"/>
    <w:rsid w:val="00116934"/>
    <w:rsid w:val="001559DA"/>
    <w:rsid w:val="00156A19"/>
    <w:rsid w:val="00172038"/>
    <w:rsid w:val="00175D39"/>
    <w:rsid w:val="00181577"/>
    <w:rsid w:val="00185016"/>
    <w:rsid w:val="00187E23"/>
    <w:rsid w:val="00196788"/>
    <w:rsid w:val="001970D3"/>
    <w:rsid w:val="001C2EB1"/>
    <w:rsid w:val="001C32C0"/>
    <w:rsid w:val="001E2BDC"/>
    <w:rsid w:val="001F7DCF"/>
    <w:rsid w:val="00202C0E"/>
    <w:rsid w:val="00242C3D"/>
    <w:rsid w:val="00246CAD"/>
    <w:rsid w:val="00255CE7"/>
    <w:rsid w:val="002A5335"/>
    <w:rsid w:val="002C5D13"/>
    <w:rsid w:val="002E1DB6"/>
    <w:rsid w:val="002E7723"/>
    <w:rsid w:val="002F6B1E"/>
    <w:rsid w:val="00304787"/>
    <w:rsid w:val="003123A5"/>
    <w:rsid w:val="00331948"/>
    <w:rsid w:val="0034131C"/>
    <w:rsid w:val="003434FE"/>
    <w:rsid w:val="00351137"/>
    <w:rsid w:val="00353C52"/>
    <w:rsid w:val="00361BF8"/>
    <w:rsid w:val="00370337"/>
    <w:rsid w:val="0039312C"/>
    <w:rsid w:val="003A061E"/>
    <w:rsid w:val="003A4886"/>
    <w:rsid w:val="003A5688"/>
    <w:rsid w:val="003C2385"/>
    <w:rsid w:val="003D6404"/>
    <w:rsid w:val="003F0319"/>
    <w:rsid w:val="00400135"/>
    <w:rsid w:val="00400FA4"/>
    <w:rsid w:val="00414748"/>
    <w:rsid w:val="004240AF"/>
    <w:rsid w:val="00432233"/>
    <w:rsid w:val="00443ADD"/>
    <w:rsid w:val="00457A2E"/>
    <w:rsid w:val="00474D5F"/>
    <w:rsid w:val="00487328"/>
    <w:rsid w:val="004908B6"/>
    <w:rsid w:val="00490BF0"/>
    <w:rsid w:val="004D0B56"/>
    <w:rsid w:val="004D7FA2"/>
    <w:rsid w:val="004E6BCA"/>
    <w:rsid w:val="00531358"/>
    <w:rsid w:val="005343E0"/>
    <w:rsid w:val="005403CB"/>
    <w:rsid w:val="005927F7"/>
    <w:rsid w:val="005A1D0D"/>
    <w:rsid w:val="005A30BF"/>
    <w:rsid w:val="005D3DCE"/>
    <w:rsid w:val="005D6A55"/>
    <w:rsid w:val="005E0586"/>
    <w:rsid w:val="005E3910"/>
    <w:rsid w:val="006009C3"/>
    <w:rsid w:val="0062469E"/>
    <w:rsid w:val="0062571F"/>
    <w:rsid w:val="0063105D"/>
    <w:rsid w:val="006337A0"/>
    <w:rsid w:val="00635991"/>
    <w:rsid w:val="00640340"/>
    <w:rsid w:val="006406DF"/>
    <w:rsid w:val="00647D92"/>
    <w:rsid w:val="0065381B"/>
    <w:rsid w:val="00655993"/>
    <w:rsid w:val="00655B5A"/>
    <w:rsid w:val="00657D33"/>
    <w:rsid w:val="00677D79"/>
    <w:rsid w:val="006903CC"/>
    <w:rsid w:val="00693004"/>
    <w:rsid w:val="00697254"/>
    <w:rsid w:val="006A5EEB"/>
    <w:rsid w:val="006B6889"/>
    <w:rsid w:val="006C75E8"/>
    <w:rsid w:val="006D6E08"/>
    <w:rsid w:val="006F0320"/>
    <w:rsid w:val="006F64E8"/>
    <w:rsid w:val="00716F08"/>
    <w:rsid w:val="0072248B"/>
    <w:rsid w:val="007232E3"/>
    <w:rsid w:val="00724E67"/>
    <w:rsid w:val="007305F0"/>
    <w:rsid w:val="007314BE"/>
    <w:rsid w:val="00735A96"/>
    <w:rsid w:val="007366D4"/>
    <w:rsid w:val="007443FE"/>
    <w:rsid w:val="00745530"/>
    <w:rsid w:val="00746C8A"/>
    <w:rsid w:val="007552D1"/>
    <w:rsid w:val="00764652"/>
    <w:rsid w:val="007900E8"/>
    <w:rsid w:val="007923EE"/>
    <w:rsid w:val="007A0893"/>
    <w:rsid w:val="007A1F35"/>
    <w:rsid w:val="007A3E81"/>
    <w:rsid w:val="007B6888"/>
    <w:rsid w:val="007B7FF4"/>
    <w:rsid w:val="007C3048"/>
    <w:rsid w:val="007C5812"/>
    <w:rsid w:val="007E6FC1"/>
    <w:rsid w:val="00803B88"/>
    <w:rsid w:val="00804010"/>
    <w:rsid w:val="00814931"/>
    <w:rsid w:val="00815D20"/>
    <w:rsid w:val="00822886"/>
    <w:rsid w:val="00835462"/>
    <w:rsid w:val="008368CD"/>
    <w:rsid w:val="00854A89"/>
    <w:rsid w:val="00861B78"/>
    <w:rsid w:val="008706FF"/>
    <w:rsid w:val="00874C20"/>
    <w:rsid w:val="00877949"/>
    <w:rsid w:val="00896DD6"/>
    <w:rsid w:val="008A636E"/>
    <w:rsid w:val="008B0C9B"/>
    <w:rsid w:val="008B4CF1"/>
    <w:rsid w:val="008B7F71"/>
    <w:rsid w:val="008C2C14"/>
    <w:rsid w:val="008E1508"/>
    <w:rsid w:val="008E3521"/>
    <w:rsid w:val="00903779"/>
    <w:rsid w:val="00906ABC"/>
    <w:rsid w:val="009155F4"/>
    <w:rsid w:val="00930194"/>
    <w:rsid w:val="00931B81"/>
    <w:rsid w:val="00934B9C"/>
    <w:rsid w:val="00954790"/>
    <w:rsid w:val="00961C94"/>
    <w:rsid w:val="00967543"/>
    <w:rsid w:val="009721C8"/>
    <w:rsid w:val="00974EE4"/>
    <w:rsid w:val="009813A5"/>
    <w:rsid w:val="009B655C"/>
    <w:rsid w:val="009C0681"/>
    <w:rsid w:val="009C1137"/>
    <w:rsid w:val="009C4961"/>
    <w:rsid w:val="009D2D79"/>
    <w:rsid w:val="009F2E8A"/>
    <w:rsid w:val="00A078D5"/>
    <w:rsid w:val="00A14974"/>
    <w:rsid w:val="00A45075"/>
    <w:rsid w:val="00A454B6"/>
    <w:rsid w:val="00A51CAB"/>
    <w:rsid w:val="00A54AD2"/>
    <w:rsid w:val="00A634E2"/>
    <w:rsid w:val="00A64045"/>
    <w:rsid w:val="00A73235"/>
    <w:rsid w:val="00A7328F"/>
    <w:rsid w:val="00A76FD0"/>
    <w:rsid w:val="00A80993"/>
    <w:rsid w:val="00A9344B"/>
    <w:rsid w:val="00A959A6"/>
    <w:rsid w:val="00AA7B50"/>
    <w:rsid w:val="00AB09E7"/>
    <w:rsid w:val="00AB1D06"/>
    <w:rsid w:val="00AC400E"/>
    <w:rsid w:val="00AC510B"/>
    <w:rsid w:val="00AC6EFF"/>
    <w:rsid w:val="00AD13C2"/>
    <w:rsid w:val="00AE5C22"/>
    <w:rsid w:val="00B04455"/>
    <w:rsid w:val="00B045E7"/>
    <w:rsid w:val="00B10C9D"/>
    <w:rsid w:val="00B2025C"/>
    <w:rsid w:val="00B25C13"/>
    <w:rsid w:val="00B33E70"/>
    <w:rsid w:val="00B36453"/>
    <w:rsid w:val="00B37026"/>
    <w:rsid w:val="00B42F79"/>
    <w:rsid w:val="00B62692"/>
    <w:rsid w:val="00B83F0C"/>
    <w:rsid w:val="00B94290"/>
    <w:rsid w:val="00B95F95"/>
    <w:rsid w:val="00BA4AE5"/>
    <w:rsid w:val="00BB0FE9"/>
    <w:rsid w:val="00BC0456"/>
    <w:rsid w:val="00BC2447"/>
    <w:rsid w:val="00BD7D44"/>
    <w:rsid w:val="00BE01A0"/>
    <w:rsid w:val="00BF382F"/>
    <w:rsid w:val="00C054C3"/>
    <w:rsid w:val="00C06088"/>
    <w:rsid w:val="00C30E87"/>
    <w:rsid w:val="00C3342D"/>
    <w:rsid w:val="00C421D2"/>
    <w:rsid w:val="00C840B3"/>
    <w:rsid w:val="00C875E3"/>
    <w:rsid w:val="00C92901"/>
    <w:rsid w:val="00C93BCA"/>
    <w:rsid w:val="00CA1F4B"/>
    <w:rsid w:val="00CA2420"/>
    <w:rsid w:val="00CB4859"/>
    <w:rsid w:val="00CB7470"/>
    <w:rsid w:val="00CC1197"/>
    <w:rsid w:val="00CC35B8"/>
    <w:rsid w:val="00CD0C45"/>
    <w:rsid w:val="00CD21C0"/>
    <w:rsid w:val="00CD2DC0"/>
    <w:rsid w:val="00CD7105"/>
    <w:rsid w:val="00CE4017"/>
    <w:rsid w:val="00CE5A88"/>
    <w:rsid w:val="00CE7342"/>
    <w:rsid w:val="00CE7A10"/>
    <w:rsid w:val="00CF2F9D"/>
    <w:rsid w:val="00CF5526"/>
    <w:rsid w:val="00CF6745"/>
    <w:rsid w:val="00CF7FC0"/>
    <w:rsid w:val="00D0356F"/>
    <w:rsid w:val="00D065AC"/>
    <w:rsid w:val="00D131D8"/>
    <w:rsid w:val="00D217C0"/>
    <w:rsid w:val="00D44CD9"/>
    <w:rsid w:val="00D516C4"/>
    <w:rsid w:val="00D5746A"/>
    <w:rsid w:val="00D6020F"/>
    <w:rsid w:val="00D65B3A"/>
    <w:rsid w:val="00D73138"/>
    <w:rsid w:val="00D74136"/>
    <w:rsid w:val="00D74F89"/>
    <w:rsid w:val="00D76581"/>
    <w:rsid w:val="00D80756"/>
    <w:rsid w:val="00D90060"/>
    <w:rsid w:val="00D90EFB"/>
    <w:rsid w:val="00D96BB8"/>
    <w:rsid w:val="00DA1707"/>
    <w:rsid w:val="00DA1D7F"/>
    <w:rsid w:val="00DB5377"/>
    <w:rsid w:val="00DD4045"/>
    <w:rsid w:val="00DE7C32"/>
    <w:rsid w:val="00DF1B9B"/>
    <w:rsid w:val="00DF58E1"/>
    <w:rsid w:val="00E01862"/>
    <w:rsid w:val="00E14984"/>
    <w:rsid w:val="00E37A0E"/>
    <w:rsid w:val="00E47195"/>
    <w:rsid w:val="00E52807"/>
    <w:rsid w:val="00E6421C"/>
    <w:rsid w:val="00E7626D"/>
    <w:rsid w:val="00E83E8D"/>
    <w:rsid w:val="00E85BA7"/>
    <w:rsid w:val="00E90C23"/>
    <w:rsid w:val="00E9531E"/>
    <w:rsid w:val="00E973C7"/>
    <w:rsid w:val="00EB2C74"/>
    <w:rsid w:val="00EB7736"/>
    <w:rsid w:val="00EB7AE1"/>
    <w:rsid w:val="00EC2AB8"/>
    <w:rsid w:val="00EF3F95"/>
    <w:rsid w:val="00EF50E0"/>
    <w:rsid w:val="00EF5B7F"/>
    <w:rsid w:val="00F01873"/>
    <w:rsid w:val="00F05C60"/>
    <w:rsid w:val="00F20596"/>
    <w:rsid w:val="00F20EB9"/>
    <w:rsid w:val="00F27377"/>
    <w:rsid w:val="00F3207E"/>
    <w:rsid w:val="00F57531"/>
    <w:rsid w:val="00F6114B"/>
    <w:rsid w:val="00F72F6D"/>
    <w:rsid w:val="00F9381F"/>
    <w:rsid w:val="00FA2376"/>
    <w:rsid w:val="00FC186B"/>
    <w:rsid w:val="00FC550B"/>
    <w:rsid w:val="00FC5EFE"/>
    <w:rsid w:val="00FD0DCB"/>
    <w:rsid w:val="00FD3287"/>
    <w:rsid w:val="00FD3CB2"/>
    <w:rsid w:val="00FD6065"/>
    <w:rsid w:val="00FF07FA"/>
    <w:rsid w:val="00FF266E"/>
    <w:rsid w:val="00FF6CE3"/>
    <w:rsid w:val="04DB0C22"/>
    <w:rsid w:val="126D3C73"/>
    <w:rsid w:val="1ACE40B1"/>
    <w:rsid w:val="1E36490D"/>
    <w:rsid w:val="228C7565"/>
    <w:rsid w:val="23656DB0"/>
    <w:rsid w:val="28BC5513"/>
    <w:rsid w:val="306E6532"/>
    <w:rsid w:val="406B6A41"/>
    <w:rsid w:val="47DD697E"/>
    <w:rsid w:val="7C8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15DD6"/>
  <w15:docId w15:val="{C5C34A3D-0276-4F5A-B03D-5AD77181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F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0FA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0FA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a9"/>
    <w:rsid w:val="00CF2F9D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rsid w:val="00CF2F9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1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31358"/>
    <w:rPr>
      <w:color w:val="0563C1" w:themeColor="hyperlink"/>
      <w:u w:val="single"/>
    </w:rPr>
  </w:style>
  <w:style w:type="character" w:styleId="ac">
    <w:name w:val="Unresolved Mention"/>
    <w:basedOn w:val="a0"/>
    <w:rsid w:val="00531358"/>
    <w:rPr>
      <w:color w:val="605E5C"/>
      <w:shd w:val="clear" w:color="auto" w:fill="E1DFDD"/>
    </w:rPr>
  </w:style>
  <w:style w:type="paragraph" w:styleId="ad">
    <w:name w:val="footnote text"/>
    <w:basedOn w:val="a"/>
    <w:link w:val="ae"/>
    <w:semiHidden/>
    <w:unhideWhenUsed/>
    <w:rsid w:val="00E7626D"/>
    <w:pPr>
      <w:snapToGrid w:val="0"/>
    </w:pPr>
    <w:rPr>
      <w:sz w:val="18"/>
      <w:szCs w:val="18"/>
    </w:rPr>
  </w:style>
  <w:style w:type="character" w:customStyle="1" w:styleId="ae">
    <w:name w:val="脚注文本 字符"/>
    <w:basedOn w:val="a0"/>
    <w:link w:val="ad"/>
    <w:semiHidden/>
    <w:rsid w:val="00E7626D"/>
    <w:rPr>
      <w:sz w:val="18"/>
      <w:szCs w:val="18"/>
    </w:rPr>
  </w:style>
  <w:style w:type="character" w:styleId="af">
    <w:name w:val="footnote reference"/>
    <w:basedOn w:val="a0"/>
    <w:semiHidden/>
    <w:unhideWhenUsed/>
    <w:rsid w:val="00E76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43E361-5B1D-482A-B527-9924BBF65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6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君</cp:lastModifiedBy>
  <cp:revision>21</cp:revision>
  <cp:lastPrinted>2016-05-11T05:31:00Z</cp:lastPrinted>
  <dcterms:created xsi:type="dcterms:W3CDTF">2019-02-20T10:37:00Z</dcterms:created>
  <dcterms:modified xsi:type="dcterms:W3CDTF">2022-05-31T05:56:00Z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